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312A0" w14:textId="633D515F" w:rsidR="00AC0BBF" w:rsidRDefault="00DE5DE7">
      <w:bookmarkStart w:id="0" w:name="_GoBack"/>
      <w:r>
        <w:t>Hi everyone,</w:t>
      </w:r>
    </w:p>
    <w:p w14:paraId="3E978FFB" w14:textId="5236FF7A" w:rsidR="00DE5DE7" w:rsidRDefault="00DE5DE7">
      <w:r>
        <w:t>Birthday celebration.</w:t>
      </w:r>
    </w:p>
    <w:p w14:paraId="1D2BDB30" w14:textId="52AC7112" w:rsidR="00DE5DE7" w:rsidRDefault="00DE5DE7">
      <w:r>
        <w:t xml:space="preserve">Your committee has been </w:t>
      </w:r>
      <w:r w:rsidR="00D44BBF">
        <w:t xml:space="preserve">wrestling </w:t>
      </w:r>
      <w:r>
        <w:t>with the decision whether to postpone the Birthday Celebration on 4</w:t>
      </w:r>
      <w:r w:rsidRPr="00DE5DE7">
        <w:rPr>
          <w:vertAlign w:val="superscript"/>
        </w:rPr>
        <w:t>th</w:t>
      </w:r>
      <w:r>
        <w:t xml:space="preserve"> April due to the </w:t>
      </w:r>
      <w:proofErr w:type="spellStart"/>
      <w:r>
        <w:t>Coronovirus</w:t>
      </w:r>
      <w:proofErr w:type="spellEnd"/>
      <w:r>
        <w:t xml:space="preserve"> situation. It is difficult to </w:t>
      </w:r>
      <w:r w:rsidR="00DA3D2A">
        <w:t xml:space="preserve">estimate </w:t>
      </w:r>
      <w:r>
        <w:t>what the situation will be on 4</w:t>
      </w:r>
      <w:r w:rsidRPr="00DE5DE7">
        <w:rPr>
          <w:vertAlign w:val="superscript"/>
        </w:rPr>
        <w:t>th</w:t>
      </w:r>
      <w:r>
        <w:t xml:space="preserve"> April and there have been many predictions. Currently, there</w:t>
      </w:r>
      <w:r w:rsidR="00D44BBF">
        <w:t xml:space="preserve"> is </w:t>
      </w:r>
      <w:r>
        <w:t xml:space="preserve">no government advice to cancel </w:t>
      </w:r>
      <w:r w:rsidR="00D44BBF">
        <w:t xml:space="preserve">this or </w:t>
      </w:r>
      <w:r>
        <w:t xml:space="preserve">similar events. We </w:t>
      </w:r>
      <w:proofErr w:type="spellStart"/>
      <w:r>
        <w:t>recognise</w:t>
      </w:r>
      <w:proofErr w:type="spellEnd"/>
      <w:r>
        <w:t xml:space="preserve"> that certain people </w:t>
      </w:r>
      <w:r w:rsidR="00D44BBF">
        <w:t xml:space="preserve">might not wish to attend, if they or their partners </w:t>
      </w:r>
      <w:r>
        <w:t>fall into higher-risk categories – those that are older</w:t>
      </w:r>
      <w:r w:rsidR="00DA3D2A">
        <w:t xml:space="preserve"> who are most likely to</w:t>
      </w:r>
      <w:r>
        <w:t xml:space="preserve"> suffer from cardio-vascular or lung/asthma symptoms – like myself! However, we have not yet received any requests for refunds of tickets. And our speaker Tom Cunliffe is keen to return to Conwy, our DJ is raving to rave and the Golf Club continues to operate as normal.</w:t>
      </w:r>
      <w:r w:rsidR="00D44BBF">
        <w:t xml:space="preserve"> Please review official channels for advice – </w:t>
      </w:r>
      <w:proofErr w:type="spellStart"/>
      <w:r w:rsidR="00D44BBF">
        <w:t>cmbha</w:t>
      </w:r>
      <w:proofErr w:type="spellEnd"/>
      <w:r w:rsidR="00D44BBF">
        <w:t xml:space="preserve"> assumes no liability </w:t>
      </w:r>
      <w:r w:rsidR="00DA3D2A">
        <w:t>beyond a bag of peanuts.</w:t>
      </w:r>
    </w:p>
    <w:p w14:paraId="23BF747D" w14:textId="3C7A993B" w:rsidR="00D44BBF" w:rsidRDefault="00D44BBF" w:rsidP="00D44BBF">
      <w:r>
        <w:t xml:space="preserve">Not many people have indicated a preference for croissants at the AGM. </w:t>
      </w:r>
      <w:r w:rsidR="00DA3D2A">
        <w:t>Historically,</w:t>
      </w:r>
      <w:r>
        <w:t xml:space="preserve"> this event </w:t>
      </w:r>
      <w:r w:rsidR="00DA3D2A">
        <w:t>is v</w:t>
      </w:r>
      <w:r>
        <w:t>ery short</w:t>
      </w:r>
      <w:r w:rsidR="00DA3D2A">
        <w:t xml:space="preserve"> and the following open forum could be even shorter, depending on developments.</w:t>
      </w:r>
    </w:p>
    <w:p w14:paraId="11A72388" w14:textId="1005059D" w:rsidR="00DE5DE7" w:rsidRDefault="00DE5DE7">
      <w:r>
        <w:t xml:space="preserve">John Day and I met recently with Jon Roberts and Phil Jones, managers of Conwy Marina. The meeting was very positive, </w:t>
      </w:r>
      <w:r w:rsidR="00D44BBF">
        <w:t xml:space="preserve">with new partners Dean &amp; </w:t>
      </w:r>
      <w:proofErr w:type="spellStart"/>
      <w:r w:rsidR="00D44BBF">
        <w:t>Reddyhoff</w:t>
      </w:r>
      <w:proofErr w:type="spellEnd"/>
      <w:r w:rsidR="00D44BBF">
        <w:t xml:space="preserve"> seemingly keen to invest and develop the marina. Details of members’ summer lift package and winter ashore package should be available soon. There might even be plans for improved web camera views that are sensitive to privacy issues.</w:t>
      </w:r>
    </w:p>
    <w:bookmarkEnd w:id="0"/>
    <w:p w14:paraId="22B34D51" w14:textId="77777777" w:rsidR="00DE5DE7" w:rsidRDefault="00DE5DE7"/>
    <w:sectPr w:rsidR="00DE5DE7" w:rsidSect="00BB2703">
      <w:pgSz w:w="11906" w:h="16838" w:code="9"/>
      <w:pgMar w:top="1440" w:right="1440" w:bottom="1440" w:left="1440" w:header="720" w:footer="720" w:gutter="56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E7"/>
    <w:rsid w:val="00876630"/>
    <w:rsid w:val="008D723F"/>
    <w:rsid w:val="00AC0BBF"/>
    <w:rsid w:val="00BB2703"/>
    <w:rsid w:val="00D44BBF"/>
    <w:rsid w:val="00DA3D2A"/>
    <w:rsid w:val="00DE5DE7"/>
    <w:rsid w:val="00F62C2B"/>
    <w:rsid w:val="00FA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35BD"/>
  <w15:chartTrackingRefBased/>
  <w15:docId w15:val="{F3FC9656-45A8-4C47-B43E-22BACCE6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1</cp:revision>
  <dcterms:created xsi:type="dcterms:W3CDTF">2020-03-11T21:25:00Z</dcterms:created>
  <dcterms:modified xsi:type="dcterms:W3CDTF">2020-03-11T22:04:00Z</dcterms:modified>
</cp:coreProperties>
</file>